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 xml:space="preserve">Képviselő-testületének 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Pénzügyi</w:t>
      </w:r>
      <w:r w:rsidR="000E0370">
        <w:rPr>
          <w:b/>
          <w:sz w:val="28"/>
          <w:szCs w:val="28"/>
        </w:rPr>
        <w:t>,</w:t>
      </w:r>
      <w:r w:rsidR="00DB2FBA">
        <w:rPr>
          <w:b/>
          <w:sz w:val="28"/>
          <w:szCs w:val="28"/>
        </w:rPr>
        <w:t xml:space="preserve"> Gazdasági</w:t>
      </w:r>
      <w:r w:rsidR="000E0370">
        <w:rPr>
          <w:b/>
          <w:sz w:val="28"/>
          <w:szCs w:val="28"/>
        </w:rPr>
        <w:t xml:space="preserve"> </w:t>
      </w:r>
      <w:r w:rsidR="00E54BBC">
        <w:rPr>
          <w:b/>
          <w:sz w:val="28"/>
          <w:szCs w:val="28"/>
        </w:rPr>
        <w:t>és</w:t>
      </w:r>
    </w:p>
    <w:p w:rsidR="0042289E" w:rsidRPr="008308E7" w:rsidRDefault="000E0370" w:rsidP="004228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Környezetvédelmi</w:t>
      </w:r>
      <w:r w:rsidR="0042289E"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4C37B5" w:rsidRDefault="004C37B5" w:rsidP="0042289E">
      <w:pPr>
        <w:rPr>
          <w:b/>
          <w:sz w:val="28"/>
          <w:szCs w:val="28"/>
          <w:u w:val="single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FB2D08" w:rsidRDefault="00FB2D08" w:rsidP="0042289E">
      <w:pPr>
        <w:jc w:val="center"/>
        <w:rPr>
          <w:b/>
          <w:sz w:val="28"/>
          <w:szCs w:val="28"/>
          <w:u w:val="single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FB2D08" w:rsidRDefault="00FB2D08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Pénzügy</w:t>
      </w:r>
      <w:r w:rsidR="00861EC4">
        <w:rPr>
          <w:sz w:val="28"/>
          <w:szCs w:val="28"/>
        </w:rPr>
        <w:t>i</w:t>
      </w:r>
      <w:r w:rsidR="000E0370">
        <w:rPr>
          <w:sz w:val="28"/>
          <w:szCs w:val="28"/>
        </w:rPr>
        <w:t xml:space="preserve">, </w:t>
      </w:r>
      <w:r w:rsidR="005B3991">
        <w:rPr>
          <w:sz w:val="28"/>
          <w:szCs w:val="28"/>
        </w:rPr>
        <w:t xml:space="preserve">Gazdasági </w:t>
      </w:r>
      <w:r w:rsidR="000E0370">
        <w:rPr>
          <w:sz w:val="28"/>
          <w:szCs w:val="28"/>
        </w:rPr>
        <w:t xml:space="preserve">és Környezetvédelmi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FB2D08" w:rsidRDefault="00FB2D08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375DD0">
        <w:rPr>
          <w:b/>
          <w:sz w:val="28"/>
          <w:szCs w:val="28"/>
          <w:u w:val="single"/>
        </w:rPr>
        <w:t>20</w:t>
      </w:r>
      <w:r w:rsidR="0053499B">
        <w:rPr>
          <w:b/>
          <w:sz w:val="28"/>
          <w:szCs w:val="28"/>
          <w:u w:val="single"/>
        </w:rPr>
        <w:t>20</w:t>
      </w:r>
      <w:r w:rsidR="008F48DF" w:rsidRPr="00375DD0">
        <w:rPr>
          <w:b/>
          <w:sz w:val="28"/>
          <w:szCs w:val="28"/>
          <w:u w:val="single"/>
        </w:rPr>
        <w:t xml:space="preserve">. </w:t>
      </w:r>
      <w:r w:rsidR="00E20C98">
        <w:rPr>
          <w:b/>
          <w:sz w:val="28"/>
          <w:szCs w:val="28"/>
          <w:u w:val="single"/>
        </w:rPr>
        <w:t>február</w:t>
      </w:r>
      <w:r w:rsidR="008B0BAC">
        <w:rPr>
          <w:b/>
          <w:sz w:val="28"/>
          <w:szCs w:val="28"/>
          <w:u w:val="single"/>
        </w:rPr>
        <w:t xml:space="preserve"> </w:t>
      </w:r>
      <w:r w:rsidR="00FB2D08">
        <w:rPr>
          <w:b/>
          <w:sz w:val="28"/>
          <w:szCs w:val="28"/>
          <w:u w:val="single"/>
        </w:rPr>
        <w:t>20</w:t>
      </w:r>
      <w:r w:rsidR="008B0BAC">
        <w:rPr>
          <w:b/>
          <w:sz w:val="28"/>
          <w:szCs w:val="28"/>
          <w:u w:val="single"/>
        </w:rPr>
        <w:t>-</w:t>
      </w:r>
      <w:r w:rsidR="00FB2D08">
        <w:rPr>
          <w:b/>
          <w:sz w:val="28"/>
          <w:szCs w:val="28"/>
          <w:u w:val="single"/>
        </w:rPr>
        <w:t>á</w:t>
      </w:r>
      <w:r w:rsidR="008B0BAC">
        <w:rPr>
          <w:b/>
          <w:sz w:val="28"/>
          <w:szCs w:val="28"/>
          <w:u w:val="single"/>
        </w:rPr>
        <w:t>n</w:t>
      </w:r>
      <w:r w:rsidR="00CE0AC3" w:rsidRPr="00375DD0">
        <w:rPr>
          <w:b/>
          <w:sz w:val="28"/>
          <w:szCs w:val="28"/>
          <w:u w:val="single"/>
        </w:rPr>
        <w:t xml:space="preserve"> (</w:t>
      </w:r>
      <w:r w:rsidR="00E20C98">
        <w:rPr>
          <w:b/>
          <w:sz w:val="28"/>
          <w:szCs w:val="28"/>
          <w:u w:val="single"/>
        </w:rPr>
        <w:t>csütörtök</w:t>
      </w:r>
      <w:r w:rsidRPr="00375DD0">
        <w:rPr>
          <w:b/>
          <w:sz w:val="28"/>
          <w:szCs w:val="28"/>
          <w:u w:val="single"/>
        </w:rPr>
        <w:t>)</w:t>
      </w:r>
      <w:r w:rsidR="001C6DF0">
        <w:rPr>
          <w:b/>
          <w:sz w:val="28"/>
          <w:szCs w:val="28"/>
          <w:u w:val="single"/>
        </w:rPr>
        <w:t xml:space="preserve"> 1</w:t>
      </w:r>
      <w:r w:rsidR="00E20C98">
        <w:rPr>
          <w:b/>
          <w:sz w:val="28"/>
          <w:szCs w:val="28"/>
          <w:u w:val="single"/>
        </w:rPr>
        <w:t>5</w:t>
      </w:r>
      <w:r w:rsidR="00493254" w:rsidRPr="00375DD0">
        <w:rPr>
          <w:b/>
          <w:sz w:val="28"/>
          <w:szCs w:val="28"/>
          <w:u w:val="single"/>
        </w:rPr>
        <w:t xml:space="preserve"> </w:t>
      </w:r>
      <w:r w:rsidRPr="00375DD0">
        <w:rPr>
          <w:b/>
          <w:sz w:val="28"/>
          <w:szCs w:val="28"/>
          <w:u w:val="single"/>
        </w:rPr>
        <w:t>órai kezdettel</w:t>
      </w:r>
    </w:p>
    <w:p w:rsidR="00FB2D08" w:rsidRDefault="00FB2D08" w:rsidP="0042289E">
      <w:pPr>
        <w:jc w:val="center"/>
        <w:rPr>
          <w:b/>
          <w:sz w:val="28"/>
          <w:szCs w:val="28"/>
          <w:u w:val="single"/>
        </w:rPr>
      </w:pP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FB2D08" w:rsidRDefault="00FB2D08" w:rsidP="0042289E">
      <w:pPr>
        <w:jc w:val="center"/>
        <w:rPr>
          <w:sz w:val="28"/>
          <w:szCs w:val="28"/>
        </w:rPr>
      </w:pP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FB2D08" w:rsidRDefault="00FB2D08" w:rsidP="0042289E">
      <w:pPr>
        <w:jc w:val="center"/>
        <w:rPr>
          <w:b/>
          <w:spacing w:val="40"/>
          <w:sz w:val="28"/>
          <w:szCs w:val="28"/>
        </w:rPr>
      </w:pPr>
    </w:p>
    <w:p w:rsidR="00FB2D08" w:rsidRDefault="00FB2D08" w:rsidP="0042289E">
      <w:pPr>
        <w:jc w:val="center"/>
        <w:rPr>
          <w:b/>
          <w:spacing w:val="40"/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8B0BAC" w:rsidRDefault="008B0BAC" w:rsidP="0042289E">
      <w:pPr>
        <w:rPr>
          <w:b/>
          <w:u w:val="single"/>
        </w:rPr>
      </w:pPr>
    </w:p>
    <w:p w:rsidR="00E20C98" w:rsidRDefault="00E20C98" w:rsidP="00E20C98">
      <w:pPr>
        <w:numPr>
          <w:ilvl w:val="0"/>
          <w:numId w:val="44"/>
        </w:numPr>
        <w:jc w:val="both"/>
      </w:pPr>
      <w:r>
        <w:t>2020. évi igazgatási szünet elrendeléséről, valamint a 2021. évi munkaszüneti napok körüli ügyfélfogadási rendről</w:t>
      </w:r>
    </w:p>
    <w:p w:rsidR="00E20C98" w:rsidRDefault="00E20C98" w:rsidP="00E20C98">
      <w:pPr>
        <w:ind w:left="720"/>
        <w:jc w:val="both"/>
      </w:pPr>
    </w:p>
    <w:p w:rsidR="00E20C98" w:rsidRPr="00843FCF" w:rsidRDefault="00E20C98" w:rsidP="00E20C98">
      <w:pPr>
        <w:numPr>
          <w:ilvl w:val="0"/>
          <w:numId w:val="44"/>
        </w:numPr>
        <w:tabs>
          <w:tab w:val="num" w:pos="900"/>
        </w:tabs>
        <w:ind w:left="900" w:hanging="540"/>
        <w:jc w:val="both"/>
      </w:pPr>
      <w:bookmarkStart w:id="0" w:name="_Hlk25747388"/>
      <w:r w:rsidRPr="00843FCF">
        <w:t>2020. évi költségvetés</w:t>
      </w:r>
      <w:r>
        <w:t xml:space="preserve"> megvitatása,</w:t>
      </w:r>
      <w:r w:rsidRPr="00843FCF">
        <w:t xml:space="preserve"> elfogadása</w:t>
      </w:r>
    </w:p>
    <w:bookmarkEnd w:id="0"/>
    <w:p w:rsidR="00E20C98" w:rsidRDefault="00E20C98" w:rsidP="00E20C98">
      <w:pPr>
        <w:tabs>
          <w:tab w:val="num" w:pos="900"/>
        </w:tabs>
        <w:ind w:left="720"/>
        <w:contextualSpacing/>
        <w:jc w:val="both"/>
        <w:rPr>
          <w:szCs w:val="20"/>
        </w:rPr>
      </w:pPr>
    </w:p>
    <w:p w:rsidR="00E20C98" w:rsidRDefault="00E20C98" w:rsidP="00E20C98">
      <w:pPr>
        <w:numPr>
          <w:ilvl w:val="0"/>
          <w:numId w:val="44"/>
        </w:numPr>
        <w:contextualSpacing/>
        <w:jc w:val="both"/>
        <w:rPr>
          <w:szCs w:val="20"/>
        </w:rPr>
      </w:pPr>
      <w:bookmarkStart w:id="1" w:name="_Hlk31202941"/>
      <w:r>
        <w:rPr>
          <w:szCs w:val="20"/>
        </w:rPr>
        <w:t>Folyószámla-hitel felvétel</w:t>
      </w:r>
    </w:p>
    <w:p w:rsidR="00E20C98" w:rsidRDefault="00E20C98" w:rsidP="00E20C98">
      <w:pPr>
        <w:ind w:left="720"/>
        <w:contextualSpacing/>
        <w:jc w:val="both"/>
        <w:rPr>
          <w:szCs w:val="20"/>
        </w:rPr>
      </w:pPr>
    </w:p>
    <w:p w:rsidR="00E20C98" w:rsidRDefault="00E20C98" w:rsidP="00E20C98">
      <w:pPr>
        <w:numPr>
          <w:ilvl w:val="0"/>
          <w:numId w:val="44"/>
        </w:numPr>
        <w:contextualSpacing/>
        <w:jc w:val="both"/>
        <w:rPr>
          <w:szCs w:val="20"/>
        </w:rPr>
      </w:pPr>
      <w:r>
        <w:rPr>
          <w:szCs w:val="20"/>
        </w:rPr>
        <w:t>Progádor Kft. kölcsön visszafizetésének átütemezése</w:t>
      </w:r>
    </w:p>
    <w:p w:rsidR="00B640F5" w:rsidRDefault="00B640F5" w:rsidP="00B640F5">
      <w:pPr>
        <w:pStyle w:val="Listaszerbekezds"/>
        <w:rPr>
          <w:szCs w:val="20"/>
        </w:rPr>
      </w:pPr>
    </w:p>
    <w:p w:rsidR="00B640F5" w:rsidRDefault="00B640F5" w:rsidP="00B640F5">
      <w:pPr>
        <w:numPr>
          <w:ilvl w:val="0"/>
          <w:numId w:val="44"/>
        </w:numPr>
        <w:tabs>
          <w:tab w:val="clear" w:pos="720"/>
        </w:tabs>
        <w:jc w:val="both"/>
      </w:pPr>
      <w:r>
        <w:t>Pongó-ház átvételéről megállapodás elfogadása a Hagyományőrző és Faluszépítő Egyesülettel</w:t>
      </w:r>
    </w:p>
    <w:p w:rsidR="00E20C98" w:rsidRDefault="00E20C98" w:rsidP="00E20C98">
      <w:pPr>
        <w:ind w:left="1416"/>
        <w:jc w:val="both"/>
      </w:pPr>
    </w:p>
    <w:p w:rsidR="00E20C98" w:rsidRDefault="00E20C98" w:rsidP="00B640F5">
      <w:pPr>
        <w:numPr>
          <w:ilvl w:val="0"/>
          <w:numId w:val="44"/>
        </w:numPr>
        <w:jc w:val="both"/>
      </w:pPr>
      <w:r>
        <w:t>Pongó-ház átadása üzemeltetésre a Progádor Kft.-nek</w:t>
      </w:r>
    </w:p>
    <w:p w:rsidR="00E20C98" w:rsidRDefault="00E20C98" w:rsidP="00E20C98">
      <w:pPr>
        <w:ind w:left="720"/>
        <w:contextualSpacing/>
        <w:jc w:val="both"/>
        <w:rPr>
          <w:szCs w:val="20"/>
        </w:rPr>
      </w:pPr>
    </w:p>
    <w:bookmarkEnd w:id="1"/>
    <w:p w:rsidR="00E20C98" w:rsidRDefault="00E20C98" w:rsidP="00B640F5">
      <w:pPr>
        <w:numPr>
          <w:ilvl w:val="0"/>
          <w:numId w:val="44"/>
        </w:numPr>
        <w:jc w:val="both"/>
      </w:pPr>
      <w:r>
        <w:t>Köztemetés tárgyában</w:t>
      </w:r>
    </w:p>
    <w:p w:rsidR="00E20C98" w:rsidRDefault="00E20C98" w:rsidP="00E20C98">
      <w:pPr>
        <w:ind w:left="1418"/>
        <w:jc w:val="both"/>
      </w:pPr>
    </w:p>
    <w:p w:rsidR="00E20C98" w:rsidRDefault="00E20C98" w:rsidP="00B640F5">
      <w:pPr>
        <w:numPr>
          <w:ilvl w:val="0"/>
          <w:numId w:val="44"/>
        </w:numPr>
        <w:jc w:val="both"/>
      </w:pPr>
      <w:r>
        <w:t>Tanyagondnoki pályázat tárgyában</w:t>
      </w:r>
    </w:p>
    <w:p w:rsidR="00E20C98" w:rsidRDefault="00E20C98" w:rsidP="00E20C98">
      <w:pPr>
        <w:ind w:left="1416"/>
        <w:jc w:val="both"/>
      </w:pPr>
    </w:p>
    <w:p w:rsidR="00E20C98" w:rsidRDefault="00E20C98" w:rsidP="00197D28">
      <w:pPr>
        <w:numPr>
          <w:ilvl w:val="0"/>
          <w:numId w:val="44"/>
        </w:numPr>
        <w:tabs>
          <w:tab w:val="clear" w:pos="720"/>
          <w:tab w:val="num" w:pos="426"/>
        </w:tabs>
        <w:jc w:val="both"/>
      </w:pPr>
      <w:r>
        <w:t>Ingyenes vérvétel pályázat tárgyában</w:t>
      </w:r>
    </w:p>
    <w:p w:rsidR="00E867E9" w:rsidRDefault="00E867E9" w:rsidP="00197D28">
      <w:pPr>
        <w:pStyle w:val="Listaszerbekezds"/>
        <w:tabs>
          <w:tab w:val="num" w:pos="426"/>
        </w:tabs>
      </w:pPr>
    </w:p>
    <w:p w:rsidR="00E867E9" w:rsidRDefault="00E867E9" w:rsidP="00197D28">
      <w:pPr>
        <w:numPr>
          <w:ilvl w:val="0"/>
          <w:numId w:val="44"/>
        </w:numPr>
        <w:tabs>
          <w:tab w:val="clear" w:pos="720"/>
          <w:tab w:val="num" w:pos="426"/>
        </w:tabs>
        <w:jc w:val="both"/>
      </w:pPr>
      <w:r>
        <w:t>Bejelentések</w:t>
      </w:r>
    </w:p>
    <w:p w:rsidR="00E867E9" w:rsidRDefault="00E867E9" w:rsidP="00197D28">
      <w:pPr>
        <w:tabs>
          <w:tab w:val="num" w:pos="426"/>
        </w:tabs>
        <w:ind w:left="720" w:firstLine="696"/>
        <w:jc w:val="both"/>
      </w:pPr>
      <w:r>
        <w:t>a.) Gazdabál előkészítése</w:t>
      </w:r>
      <w:r w:rsidR="00C65554">
        <w:t xml:space="preserve"> (szóbeli)</w:t>
      </w:r>
      <w:bookmarkStart w:id="2" w:name="_GoBack"/>
      <w:bookmarkEnd w:id="2"/>
    </w:p>
    <w:p w:rsidR="00E20C98" w:rsidRDefault="00E20C98" w:rsidP="00E20C98">
      <w:pPr>
        <w:ind w:left="1416"/>
        <w:jc w:val="both"/>
      </w:pPr>
    </w:p>
    <w:p w:rsidR="00FB2D08" w:rsidRPr="00E20C98" w:rsidRDefault="00FB2D08" w:rsidP="00E20C98">
      <w:pPr>
        <w:jc w:val="both"/>
        <w:rPr>
          <w:bCs/>
        </w:rPr>
      </w:pPr>
    </w:p>
    <w:p w:rsidR="00FB2D08" w:rsidRDefault="00FB2D08" w:rsidP="00FB2D08">
      <w:pPr>
        <w:ind w:left="720"/>
        <w:jc w:val="both"/>
        <w:rPr>
          <w:bCs/>
        </w:rPr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387CA6" w:rsidRDefault="00387CA6" w:rsidP="00C06F45">
      <w:pPr>
        <w:jc w:val="both"/>
      </w:pPr>
    </w:p>
    <w:p w:rsidR="0042289E" w:rsidRDefault="000E0370" w:rsidP="00C06F45">
      <w:pPr>
        <w:jc w:val="both"/>
      </w:pPr>
      <w:r>
        <w:lastRenderedPageBreak/>
        <w:t>Jávorcsik János Dávid</w:t>
      </w:r>
      <w:r w:rsidR="0042289E">
        <w:t xml:space="preserve"> elnök, </w:t>
      </w:r>
      <w:r>
        <w:t>Ribárszki István János és Mihókné Ribárszki Erika</w:t>
      </w:r>
      <w:r w:rsidR="00401184">
        <w:t xml:space="preserve"> </w:t>
      </w:r>
      <w:r w:rsidR="0042289E">
        <w:t>bizottsági tagok</w:t>
      </w:r>
      <w:r w:rsidR="00C40209">
        <w:t xml:space="preserve">. </w:t>
      </w:r>
      <w:r>
        <w:t>Dr. Szilágyi Tibor</w:t>
      </w:r>
      <w:r w:rsidR="00970F51">
        <w:t xml:space="preserve"> polgármester, </w:t>
      </w:r>
      <w:r>
        <w:t>Varga Balázs</w:t>
      </w:r>
      <w:r w:rsidR="00FB65D5">
        <w:t xml:space="preserve"> alpolgármester, </w:t>
      </w:r>
      <w:r>
        <w:t>Fekete Tiborné, Herbszt Gergely, Simondán Vilmos</w:t>
      </w:r>
      <w:r w:rsidR="00970F51">
        <w:t xml:space="preserve"> települési</w:t>
      </w:r>
      <w:r w:rsidR="00EA19B7">
        <w:t xml:space="preserve"> </w:t>
      </w:r>
      <w:r w:rsidR="00970F51"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FF701E" w:rsidRDefault="0042289E" w:rsidP="0042289E">
      <w:r>
        <w:t xml:space="preserve">Gádoros, </w:t>
      </w:r>
      <w:r w:rsidR="0053499B">
        <w:t xml:space="preserve">2020. </w:t>
      </w:r>
      <w:r w:rsidR="00E20C98">
        <w:t>február 11.</w:t>
      </w:r>
    </w:p>
    <w:p w:rsidR="00FB2D08" w:rsidRDefault="00FB2D08" w:rsidP="0042289E"/>
    <w:p w:rsidR="00FB2D08" w:rsidRDefault="00FB2D08" w:rsidP="0042289E"/>
    <w:p w:rsidR="00FB2D08" w:rsidRDefault="00FB2D08" w:rsidP="0042289E"/>
    <w:p w:rsidR="00FB2D08" w:rsidRDefault="00FB2D08" w:rsidP="0042289E"/>
    <w:p w:rsidR="00FF701E" w:rsidRDefault="00FF701E" w:rsidP="0042289E"/>
    <w:p w:rsidR="0042289E" w:rsidRDefault="000E0370" w:rsidP="0042289E">
      <w:pPr>
        <w:ind w:left="6300"/>
        <w:jc w:val="center"/>
      </w:pPr>
      <w:r>
        <w:t>Jávorcsik János Dávid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Bizottság</w:t>
      </w:r>
      <w:r w:rsidR="001846E3">
        <w:t xml:space="preserve"> E</w:t>
      </w:r>
      <w:r>
        <w:t>lnök</w:t>
      </w:r>
      <w:r w:rsidR="001846E3">
        <w:t>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F4C51"/>
    <w:multiLevelType w:val="hybridMultilevel"/>
    <w:tmpl w:val="A05436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B20AC7E8">
      <w:start w:val="1"/>
      <w:numFmt w:val="decimal"/>
      <w:lvlText w:val="%2.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D43B53"/>
    <w:multiLevelType w:val="hybridMultilevel"/>
    <w:tmpl w:val="90B294FC"/>
    <w:lvl w:ilvl="0" w:tplc="DA02284E">
      <w:start w:val="1"/>
      <w:numFmt w:val="lowerLetter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91FF5"/>
    <w:multiLevelType w:val="hybridMultilevel"/>
    <w:tmpl w:val="CD3024EE"/>
    <w:lvl w:ilvl="0" w:tplc="1632D5AC">
      <w:start w:val="20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615A53"/>
    <w:multiLevelType w:val="hybridMultilevel"/>
    <w:tmpl w:val="9A4E45B8"/>
    <w:lvl w:ilvl="0" w:tplc="FFAC1D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110D2C"/>
    <w:multiLevelType w:val="hybridMultilevel"/>
    <w:tmpl w:val="05527946"/>
    <w:lvl w:ilvl="0" w:tplc="0130DC60">
      <w:start w:val="1"/>
      <w:numFmt w:val="decimal"/>
      <w:lvlText w:val="%1.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C5285"/>
    <w:multiLevelType w:val="hybridMultilevel"/>
    <w:tmpl w:val="DA745036"/>
    <w:lvl w:ilvl="0" w:tplc="912A90AE">
      <w:start w:val="1"/>
      <w:numFmt w:val="decimal"/>
      <w:lvlText w:val="%1.)"/>
      <w:lvlJc w:val="left"/>
      <w:pPr>
        <w:ind w:left="1065" w:hanging="36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97FB6"/>
    <w:multiLevelType w:val="hybridMultilevel"/>
    <w:tmpl w:val="A2D08D42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75BB4"/>
    <w:multiLevelType w:val="hybridMultilevel"/>
    <w:tmpl w:val="D840B616"/>
    <w:lvl w:ilvl="0" w:tplc="6982F99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636961"/>
    <w:multiLevelType w:val="hybridMultilevel"/>
    <w:tmpl w:val="13AE44B4"/>
    <w:lvl w:ilvl="0" w:tplc="A4C2252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4C1B5A14"/>
    <w:multiLevelType w:val="hybridMultilevel"/>
    <w:tmpl w:val="4264520A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B1314D"/>
    <w:multiLevelType w:val="hybridMultilevel"/>
    <w:tmpl w:val="D1F425B6"/>
    <w:lvl w:ilvl="0" w:tplc="FC920150">
      <w:start w:val="202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F84388"/>
    <w:multiLevelType w:val="hybridMultilevel"/>
    <w:tmpl w:val="5F4A2966"/>
    <w:lvl w:ilvl="0" w:tplc="AAB6B9A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F112E6"/>
    <w:multiLevelType w:val="hybridMultilevel"/>
    <w:tmpl w:val="D0BEC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634D6"/>
    <w:multiLevelType w:val="hybridMultilevel"/>
    <w:tmpl w:val="02DC066C"/>
    <w:lvl w:ilvl="0" w:tplc="21622E2E">
      <w:start w:val="1"/>
      <w:numFmt w:val="decimal"/>
      <w:lvlText w:val="%1.)"/>
      <w:lvlJc w:val="left"/>
      <w:pPr>
        <w:ind w:left="142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6FFA11AA"/>
    <w:multiLevelType w:val="hybridMultilevel"/>
    <w:tmpl w:val="3A8C9E7E"/>
    <w:lvl w:ilvl="0" w:tplc="E73C73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3555E"/>
    <w:multiLevelType w:val="hybridMultilevel"/>
    <w:tmpl w:val="BCC438B8"/>
    <w:lvl w:ilvl="0" w:tplc="54326B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A1E23B9"/>
    <w:multiLevelType w:val="hybridMultilevel"/>
    <w:tmpl w:val="9AAE99DE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247FB8"/>
    <w:multiLevelType w:val="hybridMultilevel"/>
    <w:tmpl w:val="C3E242EC"/>
    <w:lvl w:ilvl="0" w:tplc="C746868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29"/>
  </w:num>
  <w:num w:numId="5">
    <w:abstractNumId w:val="28"/>
  </w:num>
  <w:num w:numId="6">
    <w:abstractNumId w:val="9"/>
  </w:num>
  <w:num w:numId="7">
    <w:abstractNumId w:val="18"/>
  </w:num>
  <w:num w:numId="8">
    <w:abstractNumId w:val="8"/>
  </w:num>
  <w:num w:numId="9">
    <w:abstractNumId w:val="20"/>
  </w:num>
  <w:num w:numId="10">
    <w:abstractNumId w:val="6"/>
  </w:num>
  <w:num w:numId="11">
    <w:abstractNumId w:val="19"/>
  </w:num>
  <w:num w:numId="12">
    <w:abstractNumId w:val="21"/>
  </w:num>
  <w:num w:numId="13">
    <w:abstractNumId w:val="1"/>
  </w:num>
  <w:num w:numId="14">
    <w:abstractNumId w:val="23"/>
  </w:num>
  <w:num w:numId="15">
    <w:abstractNumId w:val="23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4"/>
  </w:num>
  <w:num w:numId="19">
    <w:abstractNumId w:val="4"/>
  </w:num>
  <w:num w:numId="20">
    <w:abstractNumId w:val="7"/>
  </w:num>
  <w:num w:numId="21">
    <w:abstractNumId w:val="0"/>
  </w:num>
  <w:num w:numId="22">
    <w:abstractNumId w:val="37"/>
  </w:num>
  <w:num w:numId="23">
    <w:abstractNumId w:val="40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2"/>
  </w:num>
  <w:num w:numId="27">
    <w:abstractNumId w:val="24"/>
  </w:num>
  <w:num w:numId="28">
    <w:abstractNumId w:val="24"/>
  </w:num>
  <w:num w:numId="29">
    <w:abstractNumId w:val="2"/>
  </w:num>
  <w:num w:numId="30">
    <w:abstractNumId w:val="31"/>
  </w:num>
  <w:num w:numId="31">
    <w:abstractNumId w:val="34"/>
  </w:num>
  <w:num w:numId="32">
    <w:abstractNumId w:val="36"/>
  </w:num>
  <w:num w:numId="33">
    <w:abstractNumId w:val="17"/>
  </w:num>
  <w:num w:numId="34">
    <w:abstractNumId w:val="32"/>
  </w:num>
  <w:num w:numId="35">
    <w:abstractNumId w:val="33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15"/>
  </w:num>
  <w:num w:numId="39">
    <w:abstractNumId w:val="10"/>
  </w:num>
  <w:num w:numId="40">
    <w:abstractNumId w:val="12"/>
  </w:num>
  <w:num w:numId="41">
    <w:abstractNumId w:val="16"/>
  </w:num>
  <w:num w:numId="42">
    <w:abstractNumId w:val="39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25"/>
  </w:num>
  <w:num w:numId="46">
    <w:abstractNumId w:val="5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1603D"/>
    <w:rsid w:val="000303B3"/>
    <w:rsid w:val="00044304"/>
    <w:rsid w:val="00053634"/>
    <w:rsid w:val="00055111"/>
    <w:rsid w:val="000553D7"/>
    <w:rsid w:val="0005583D"/>
    <w:rsid w:val="00063756"/>
    <w:rsid w:val="000653AF"/>
    <w:rsid w:val="00070EB7"/>
    <w:rsid w:val="000710B0"/>
    <w:rsid w:val="00071CD3"/>
    <w:rsid w:val="000743CD"/>
    <w:rsid w:val="000774D0"/>
    <w:rsid w:val="0008252C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0370"/>
    <w:rsid w:val="000E66B6"/>
    <w:rsid w:val="000F1D0D"/>
    <w:rsid w:val="000F513F"/>
    <w:rsid w:val="001010E2"/>
    <w:rsid w:val="0010433A"/>
    <w:rsid w:val="0011226D"/>
    <w:rsid w:val="00115EDB"/>
    <w:rsid w:val="001275D6"/>
    <w:rsid w:val="0013034C"/>
    <w:rsid w:val="00130958"/>
    <w:rsid w:val="00134DBB"/>
    <w:rsid w:val="00136641"/>
    <w:rsid w:val="0014316E"/>
    <w:rsid w:val="001447AD"/>
    <w:rsid w:val="001507FC"/>
    <w:rsid w:val="00152424"/>
    <w:rsid w:val="0015555D"/>
    <w:rsid w:val="001664EF"/>
    <w:rsid w:val="00170B61"/>
    <w:rsid w:val="001742F8"/>
    <w:rsid w:val="0018162F"/>
    <w:rsid w:val="001846E3"/>
    <w:rsid w:val="00192669"/>
    <w:rsid w:val="00195FB3"/>
    <w:rsid w:val="00196FE2"/>
    <w:rsid w:val="00197D28"/>
    <w:rsid w:val="001B01D7"/>
    <w:rsid w:val="001B3CCE"/>
    <w:rsid w:val="001C3A0E"/>
    <w:rsid w:val="001C543A"/>
    <w:rsid w:val="001C6DF0"/>
    <w:rsid w:val="001D5DDF"/>
    <w:rsid w:val="001E05E5"/>
    <w:rsid w:val="001E28D4"/>
    <w:rsid w:val="001E4DA6"/>
    <w:rsid w:val="001F7A92"/>
    <w:rsid w:val="00220FBD"/>
    <w:rsid w:val="00224DA7"/>
    <w:rsid w:val="00240A44"/>
    <w:rsid w:val="002455F7"/>
    <w:rsid w:val="00246AA2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B7D62"/>
    <w:rsid w:val="002C5AB1"/>
    <w:rsid w:val="002D4ADC"/>
    <w:rsid w:val="002D6582"/>
    <w:rsid w:val="002D787D"/>
    <w:rsid w:val="002E0E1A"/>
    <w:rsid w:val="002F6A7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7310A"/>
    <w:rsid w:val="003759F3"/>
    <w:rsid w:val="00375DD0"/>
    <w:rsid w:val="00385BF2"/>
    <w:rsid w:val="0038762A"/>
    <w:rsid w:val="00387CA6"/>
    <w:rsid w:val="003912CD"/>
    <w:rsid w:val="00392285"/>
    <w:rsid w:val="0039306A"/>
    <w:rsid w:val="003B45A6"/>
    <w:rsid w:val="003C403C"/>
    <w:rsid w:val="003C5A83"/>
    <w:rsid w:val="003D0416"/>
    <w:rsid w:val="003D254E"/>
    <w:rsid w:val="003D4F25"/>
    <w:rsid w:val="003D5904"/>
    <w:rsid w:val="003D68CE"/>
    <w:rsid w:val="003E65B0"/>
    <w:rsid w:val="003F1669"/>
    <w:rsid w:val="003F4BE7"/>
    <w:rsid w:val="003F7802"/>
    <w:rsid w:val="00400E86"/>
    <w:rsid w:val="00401184"/>
    <w:rsid w:val="00413456"/>
    <w:rsid w:val="0041607D"/>
    <w:rsid w:val="00417B4D"/>
    <w:rsid w:val="0042289E"/>
    <w:rsid w:val="00427C02"/>
    <w:rsid w:val="00436C6D"/>
    <w:rsid w:val="00437B7D"/>
    <w:rsid w:val="004516D4"/>
    <w:rsid w:val="004570B8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058"/>
    <w:rsid w:val="004A4BCD"/>
    <w:rsid w:val="004A67D6"/>
    <w:rsid w:val="004C37B5"/>
    <w:rsid w:val="004C3EDA"/>
    <w:rsid w:val="004D31FB"/>
    <w:rsid w:val="004D5138"/>
    <w:rsid w:val="004D60C0"/>
    <w:rsid w:val="004D77D4"/>
    <w:rsid w:val="004D7814"/>
    <w:rsid w:val="004E0114"/>
    <w:rsid w:val="004F11FE"/>
    <w:rsid w:val="004F7BC8"/>
    <w:rsid w:val="00501969"/>
    <w:rsid w:val="00507A64"/>
    <w:rsid w:val="005257EA"/>
    <w:rsid w:val="0053499B"/>
    <w:rsid w:val="00541E1A"/>
    <w:rsid w:val="00543A28"/>
    <w:rsid w:val="00554971"/>
    <w:rsid w:val="00554CD0"/>
    <w:rsid w:val="00574816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23DCB"/>
    <w:rsid w:val="00726B20"/>
    <w:rsid w:val="007400D6"/>
    <w:rsid w:val="0074460B"/>
    <w:rsid w:val="007547F7"/>
    <w:rsid w:val="00755F81"/>
    <w:rsid w:val="0075620F"/>
    <w:rsid w:val="00764B2B"/>
    <w:rsid w:val="007751B7"/>
    <w:rsid w:val="00780F00"/>
    <w:rsid w:val="00783E1A"/>
    <w:rsid w:val="00792501"/>
    <w:rsid w:val="00792CC7"/>
    <w:rsid w:val="007A13C8"/>
    <w:rsid w:val="007C0586"/>
    <w:rsid w:val="007C23A9"/>
    <w:rsid w:val="007D4031"/>
    <w:rsid w:val="007D51FE"/>
    <w:rsid w:val="007E0518"/>
    <w:rsid w:val="007E38B9"/>
    <w:rsid w:val="007E3E42"/>
    <w:rsid w:val="007F2FE8"/>
    <w:rsid w:val="008010FB"/>
    <w:rsid w:val="00801990"/>
    <w:rsid w:val="00805C14"/>
    <w:rsid w:val="008075CA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4327B"/>
    <w:rsid w:val="00861EC4"/>
    <w:rsid w:val="00865999"/>
    <w:rsid w:val="008663AC"/>
    <w:rsid w:val="00867220"/>
    <w:rsid w:val="00867F52"/>
    <w:rsid w:val="00892F54"/>
    <w:rsid w:val="00893E40"/>
    <w:rsid w:val="0089452A"/>
    <w:rsid w:val="00895FAB"/>
    <w:rsid w:val="008A44FF"/>
    <w:rsid w:val="008B0BAC"/>
    <w:rsid w:val="008C1BE8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26D49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37F7"/>
    <w:rsid w:val="009E548E"/>
    <w:rsid w:val="009E6254"/>
    <w:rsid w:val="009F2BBE"/>
    <w:rsid w:val="009F3D64"/>
    <w:rsid w:val="009F422D"/>
    <w:rsid w:val="00A052AC"/>
    <w:rsid w:val="00A056C2"/>
    <w:rsid w:val="00A116D9"/>
    <w:rsid w:val="00A14175"/>
    <w:rsid w:val="00A20BF5"/>
    <w:rsid w:val="00A259A2"/>
    <w:rsid w:val="00A26DD9"/>
    <w:rsid w:val="00A273E1"/>
    <w:rsid w:val="00A31E94"/>
    <w:rsid w:val="00A341AC"/>
    <w:rsid w:val="00A34721"/>
    <w:rsid w:val="00A44352"/>
    <w:rsid w:val="00A503D9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AF5978"/>
    <w:rsid w:val="00B02BBB"/>
    <w:rsid w:val="00B04A21"/>
    <w:rsid w:val="00B0503E"/>
    <w:rsid w:val="00B11682"/>
    <w:rsid w:val="00B1274A"/>
    <w:rsid w:val="00B2190A"/>
    <w:rsid w:val="00B341AA"/>
    <w:rsid w:val="00B45384"/>
    <w:rsid w:val="00B53107"/>
    <w:rsid w:val="00B560BA"/>
    <w:rsid w:val="00B640F5"/>
    <w:rsid w:val="00B6424E"/>
    <w:rsid w:val="00B72962"/>
    <w:rsid w:val="00B77798"/>
    <w:rsid w:val="00B8276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5E2F"/>
    <w:rsid w:val="00C06F45"/>
    <w:rsid w:val="00C116B3"/>
    <w:rsid w:val="00C17701"/>
    <w:rsid w:val="00C33B99"/>
    <w:rsid w:val="00C40209"/>
    <w:rsid w:val="00C4181E"/>
    <w:rsid w:val="00C47EA2"/>
    <w:rsid w:val="00C50F3A"/>
    <w:rsid w:val="00C519DB"/>
    <w:rsid w:val="00C549B2"/>
    <w:rsid w:val="00C65554"/>
    <w:rsid w:val="00C664AE"/>
    <w:rsid w:val="00C95C45"/>
    <w:rsid w:val="00C95F37"/>
    <w:rsid w:val="00CA42A0"/>
    <w:rsid w:val="00CA59CE"/>
    <w:rsid w:val="00CB0E94"/>
    <w:rsid w:val="00CB1AA2"/>
    <w:rsid w:val="00CB7AA4"/>
    <w:rsid w:val="00CD4D30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D7383"/>
    <w:rsid w:val="00DE0C9E"/>
    <w:rsid w:val="00DF0E47"/>
    <w:rsid w:val="00DF72F4"/>
    <w:rsid w:val="00DF77B1"/>
    <w:rsid w:val="00E00723"/>
    <w:rsid w:val="00E00F33"/>
    <w:rsid w:val="00E017D9"/>
    <w:rsid w:val="00E01FB9"/>
    <w:rsid w:val="00E04854"/>
    <w:rsid w:val="00E0630E"/>
    <w:rsid w:val="00E15CE5"/>
    <w:rsid w:val="00E20C98"/>
    <w:rsid w:val="00E2301A"/>
    <w:rsid w:val="00E46B5D"/>
    <w:rsid w:val="00E54BBC"/>
    <w:rsid w:val="00E60B76"/>
    <w:rsid w:val="00E82E8A"/>
    <w:rsid w:val="00E84E8B"/>
    <w:rsid w:val="00E864E2"/>
    <w:rsid w:val="00E867E9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C72BC"/>
    <w:rsid w:val="00ED1635"/>
    <w:rsid w:val="00ED4CC8"/>
    <w:rsid w:val="00F012E8"/>
    <w:rsid w:val="00F139DC"/>
    <w:rsid w:val="00F27018"/>
    <w:rsid w:val="00F3324C"/>
    <w:rsid w:val="00F346E8"/>
    <w:rsid w:val="00F36BFD"/>
    <w:rsid w:val="00F42467"/>
    <w:rsid w:val="00F51BB4"/>
    <w:rsid w:val="00F5296F"/>
    <w:rsid w:val="00F53EC8"/>
    <w:rsid w:val="00F84ACD"/>
    <w:rsid w:val="00F904BF"/>
    <w:rsid w:val="00FA61AC"/>
    <w:rsid w:val="00FB2D08"/>
    <w:rsid w:val="00FB506B"/>
    <w:rsid w:val="00FB65D5"/>
    <w:rsid w:val="00FB702A"/>
    <w:rsid w:val="00FB7892"/>
    <w:rsid w:val="00FC2C42"/>
    <w:rsid w:val="00FC6A3E"/>
    <w:rsid w:val="00FD6C7A"/>
    <w:rsid w:val="00FE761B"/>
    <w:rsid w:val="00FF4A49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C63339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8</cp:revision>
  <cp:lastPrinted>2020-01-08T08:05:00Z</cp:lastPrinted>
  <dcterms:created xsi:type="dcterms:W3CDTF">2020-02-11T14:59:00Z</dcterms:created>
  <dcterms:modified xsi:type="dcterms:W3CDTF">2020-02-13T15:15:00Z</dcterms:modified>
</cp:coreProperties>
</file>